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5493" w14:textId="77777777" w:rsidR="0061443C" w:rsidRPr="0061443C" w:rsidRDefault="0061443C" w:rsidP="0061443C">
      <w:pPr>
        <w:rPr>
          <w:rStyle w:val="Kraftighenvisning"/>
          <w:sz w:val="40"/>
          <w:szCs w:val="40"/>
        </w:rPr>
      </w:pPr>
      <w:r w:rsidRPr="0061443C">
        <w:rPr>
          <w:rStyle w:val="Kraftighenvisning"/>
          <w:sz w:val="40"/>
          <w:szCs w:val="40"/>
        </w:rPr>
        <w:t>Handelsbetingelser</w:t>
      </w:r>
    </w:p>
    <w:p w14:paraId="27B36445" w14:textId="25C72E87" w:rsidR="0061443C" w:rsidRPr="0061443C" w:rsidRDefault="0061443C" w:rsidP="0061443C">
      <w:r w:rsidRPr="0061443C">
        <w:t xml:space="preserve">for </w:t>
      </w:r>
      <w:proofErr w:type="spellStart"/>
      <w:r w:rsidR="00276171">
        <w:rPr>
          <w:b/>
          <w:bCs/>
        </w:rPr>
        <w:t>ModerRo</w:t>
      </w:r>
      <w:proofErr w:type="spellEnd"/>
      <w:r w:rsidR="00276171">
        <w:rPr>
          <w:b/>
          <w:bCs/>
        </w:rPr>
        <w:t xml:space="preserve"> I/S</w:t>
      </w:r>
    </w:p>
    <w:p w14:paraId="281A6EE1" w14:textId="26FE9A33" w:rsidR="0061443C" w:rsidRPr="0061443C" w:rsidRDefault="0061443C" w:rsidP="0061443C">
      <w:r w:rsidRPr="0061443C">
        <w:t xml:space="preserve">Senest opdateret: </w:t>
      </w:r>
      <w:r w:rsidR="00DF1503">
        <w:t>16.04.2026</w:t>
      </w:r>
    </w:p>
    <w:p w14:paraId="191C6FFA" w14:textId="77777777" w:rsidR="0061443C" w:rsidRPr="0061443C" w:rsidRDefault="0061443C" w:rsidP="0061443C">
      <w:pPr>
        <w:rPr>
          <w:b/>
          <w:bCs/>
        </w:rPr>
      </w:pPr>
      <w:r w:rsidRPr="0061443C">
        <w:rPr>
          <w:b/>
          <w:bCs/>
        </w:rPr>
        <w:t>1. Generelle oplysninger</w:t>
      </w:r>
    </w:p>
    <w:p w14:paraId="7300932C" w14:textId="155424C5" w:rsidR="0061443C" w:rsidRPr="0061443C" w:rsidRDefault="0061443C" w:rsidP="0061443C">
      <w:r w:rsidRPr="0061443C">
        <w:rPr>
          <w:b/>
          <w:bCs/>
        </w:rPr>
        <w:t>Virksomhedsnavn:</w:t>
      </w:r>
      <w:r w:rsidRPr="0061443C">
        <w:t xml:space="preserve"> </w:t>
      </w:r>
      <w:proofErr w:type="spellStart"/>
      <w:r>
        <w:t>ModerRo</w:t>
      </w:r>
      <w:proofErr w:type="spellEnd"/>
      <w:r w:rsidRPr="0061443C">
        <w:br/>
      </w:r>
      <w:r w:rsidRPr="0061443C">
        <w:rPr>
          <w:b/>
          <w:bCs/>
        </w:rPr>
        <w:t>Adresse:</w:t>
      </w:r>
      <w:r w:rsidRPr="0061443C">
        <w:t xml:space="preserve"> </w:t>
      </w:r>
      <w:r>
        <w:t>Skovvangsvej 203, 8200 Aarhus N</w:t>
      </w:r>
      <w:r w:rsidRPr="0061443C">
        <w:br/>
      </w:r>
      <w:r w:rsidRPr="0061443C">
        <w:rPr>
          <w:b/>
          <w:bCs/>
        </w:rPr>
        <w:t>CVR-nr.:</w:t>
      </w:r>
      <w:r w:rsidRPr="0061443C">
        <w:t xml:space="preserve"> 45618242</w:t>
      </w:r>
      <w:r w:rsidRPr="0061443C">
        <w:br/>
      </w:r>
      <w:r w:rsidRPr="0061443C">
        <w:rPr>
          <w:b/>
          <w:bCs/>
        </w:rPr>
        <w:t>Telefon:</w:t>
      </w:r>
      <w:r>
        <w:t xml:space="preserve"> +45 29 86 42 25 og +45 61 11 32 66</w:t>
      </w:r>
      <w:r w:rsidRPr="0061443C">
        <w:br/>
      </w:r>
      <w:r w:rsidRPr="0061443C">
        <w:rPr>
          <w:b/>
          <w:bCs/>
        </w:rPr>
        <w:t>E-mail:</w:t>
      </w:r>
      <w:r w:rsidRPr="0061443C">
        <w:t xml:space="preserve"> </w:t>
      </w:r>
      <w:r>
        <w:t>emma.sofie.retreat@outlook.dk</w:t>
      </w:r>
      <w:r w:rsidRPr="0061443C">
        <w:t xml:space="preserve"> </w:t>
      </w:r>
      <w:r w:rsidRPr="0061443C">
        <w:br/>
      </w:r>
      <w:r w:rsidRPr="0061443C">
        <w:rPr>
          <w:b/>
          <w:bCs/>
        </w:rPr>
        <w:t>Website:</w:t>
      </w:r>
      <w:r w:rsidRPr="0061443C">
        <w:t xml:space="preserve"> </w:t>
      </w:r>
      <w:r w:rsidR="00011B69">
        <w:t>www.moderro.dk</w:t>
      </w:r>
    </w:p>
    <w:p w14:paraId="781AF884" w14:textId="366BA6F9" w:rsidR="0061443C" w:rsidRPr="0061443C" w:rsidRDefault="0061443C" w:rsidP="0061443C">
      <w:proofErr w:type="spellStart"/>
      <w:r>
        <w:t>ModeRo</w:t>
      </w:r>
      <w:proofErr w:type="spellEnd"/>
      <w:r>
        <w:t xml:space="preserve"> </w:t>
      </w:r>
      <w:r w:rsidRPr="0061443C">
        <w:t xml:space="preserve">udbyder </w:t>
      </w:r>
      <w:proofErr w:type="spellStart"/>
      <w:r w:rsidRPr="0061443C">
        <w:t>retreats</w:t>
      </w:r>
      <w:proofErr w:type="spellEnd"/>
      <w:r w:rsidRPr="0061443C">
        <w:t xml:space="preserve"> og fordybelsesaftener</w:t>
      </w:r>
      <w:r>
        <w:t xml:space="preserve">. </w:t>
      </w:r>
      <w:r w:rsidRPr="0061443C">
        <w:t xml:space="preserve">Nedenstående handelsbetingelser gælder for køb af ydelser via </w:t>
      </w:r>
      <w:r>
        <w:t xml:space="preserve">hjemmeside. </w:t>
      </w:r>
    </w:p>
    <w:p w14:paraId="3DBCD1C5" w14:textId="77777777" w:rsidR="0061443C" w:rsidRPr="0061443C" w:rsidRDefault="0061443C" w:rsidP="0061443C">
      <w:r w:rsidRPr="0061443C">
        <w:t>Ved køb accepterer du disse handelsbetingelser.</w:t>
      </w:r>
    </w:p>
    <w:p w14:paraId="0FC8491D" w14:textId="77777777" w:rsidR="0061443C" w:rsidRPr="0061443C" w:rsidRDefault="00FA2BCA" w:rsidP="0061443C">
      <w:r>
        <w:pict w14:anchorId="722A073B">
          <v:rect id="_x0000_i1026" style="width:0;height:1.5pt" o:hralign="center" o:hrstd="t" o:hr="t" fillcolor="#a0a0a0" stroked="f"/>
        </w:pict>
      </w:r>
    </w:p>
    <w:p w14:paraId="11A98926" w14:textId="77777777" w:rsidR="0061443C" w:rsidRPr="0061443C" w:rsidRDefault="0061443C" w:rsidP="0061443C">
      <w:pPr>
        <w:rPr>
          <w:b/>
          <w:bCs/>
        </w:rPr>
      </w:pPr>
      <w:r w:rsidRPr="0061443C">
        <w:rPr>
          <w:b/>
          <w:bCs/>
        </w:rPr>
        <w:t>2. Priser</w:t>
      </w:r>
    </w:p>
    <w:p w14:paraId="2FFF1F58" w14:textId="77777777" w:rsidR="0061443C" w:rsidRPr="0061443C" w:rsidRDefault="0061443C" w:rsidP="0061443C">
      <w:r w:rsidRPr="0061443C">
        <w:t>Alle priser er angivet i danske kroner (DKK) og er inkl. moms, medmindre andet tydeligt fremgår.</w:t>
      </w:r>
    </w:p>
    <w:p w14:paraId="696230B5" w14:textId="0B736F48" w:rsidR="0061443C" w:rsidRPr="0061443C" w:rsidRDefault="0061443C" w:rsidP="0061443C">
      <w:proofErr w:type="spellStart"/>
      <w:r>
        <w:t>ModerRo</w:t>
      </w:r>
      <w:proofErr w:type="spellEnd"/>
      <w:r>
        <w:t xml:space="preserve"> </w:t>
      </w:r>
      <w:r w:rsidRPr="0061443C">
        <w:t>forbeholder sig ret til at ændre priserne uden forudgående varsel. Den pris, der fremgår på tidspunktet for din tilmelding/bestilling, er den gældende pris for købet.</w:t>
      </w:r>
    </w:p>
    <w:p w14:paraId="76F3835D" w14:textId="77777777" w:rsidR="0061443C" w:rsidRPr="0061443C" w:rsidRDefault="00FA2BCA" w:rsidP="0061443C">
      <w:r>
        <w:pict w14:anchorId="51644B38">
          <v:rect id="_x0000_i1027" style="width:0;height:1.5pt" o:hralign="center" o:hrstd="t" o:hr="t" fillcolor="#a0a0a0" stroked="f"/>
        </w:pict>
      </w:r>
    </w:p>
    <w:p w14:paraId="77039166" w14:textId="77777777" w:rsidR="0061443C" w:rsidRPr="0061443C" w:rsidRDefault="0061443C" w:rsidP="0061443C">
      <w:pPr>
        <w:rPr>
          <w:b/>
          <w:bCs/>
        </w:rPr>
      </w:pPr>
      <w:r w:rsidRPr="0061443C">
        <w:rPr>
          <w:b/>
          <w:bCs/>
        </w:rPr>
        <w:t>3. Betalingsbetingelser</w:t>
      </w:r>
    </w:p>
    <w:p w14:paraId="5EEDF7C1" w14:textId="77777777" w:rsidR="0061443C" w:rsidRPr="0061443C" w:rsidRDefault="0061443C" w:rsidP="0061443C">
      <w:pPr>
        <w:rPr>
          <w:b/>
          <w:bCs/>
        </w:rPr>
      </w:pPr>
      <w:r w:rsidRPr="0061443C">
        <w:rPr>
          <w:b/>
          <w:bCs/>
        </w:rPr>
        <w:t>3.1 Betalingsmetoder</w:t>
      </w:r>
    </w:p>
    <w:p w14:paraId="6A469122" w14:textId="77777777" w:rsidR="0061443C" w:rsidRPr="0061443C" w:rsidRDefault="0061443C" w:rsidP="0061443C">
      <w:r w:rsidRPr="0061443C">
        <w:t>Vi accepterer følgende betalingsmetoder:</w:t>
      </w:r>
    </w:p>
    <w:p w14:paraId="59D948D5" w14:textId="394249DD" w:rsidR="0061443C" w:rsidRPr="0061443C" w:rsidRDefault="0061443C" w:rsidP="0061443C">
      <w:pPr>
        <w:numPr>
          <w:ilvl w:val="0"/>
          <w:numId w:val="1"/>
        </w:numPr>
      </w:pPr>
      <w:r w:rsidRPr="0061443C">
        <w:t xml:space="preserve">Betalingskort (f.eks. Visa, </w:t>
      </w:r>
      <w:proofErr w:type="spellStart"/>
      <w:r w:rsidRPr="0061443C">
        <w:t>Mastercard</w:t>
      </w:r>
      <w:proofErr w:type="spellEnd"/>
      <w:r w:rsidRPr="0061443C">
        <w:t>)</w:t>
      </w:r>
    </w:p>
    <w:p w14:paraId="7FCC0C29" w14:textId="77777777" w:rsidR="0061443C" w:rsidRPr="0061443C" w:rsidRDefault="0061443C" w:rsidP="0061443C">
      <w:pPr>
        <w:numPr>
          <w:ilvl w:val="0"/>
          <w:numId w:val="1"/>
        </w:numPr>
      </w:pPr>
      <w:r w:rsidRPr="0061443C">
        <w:t>Bankoverførsel (efter aftale)</w:t>
      </w:r>
    </w:p>
    <w:p w14:paraId="51FB799A" w14:textId="77777777" w:rsidR="0061443C" w:rsidRPr="0061443C" w:rsidRDefault="0061443C" w:rsidP="0061443C">
      <w:r w:rsidRPr="0061443C">
        <w:t>Ved betaling med kort vil beløbet som udgangspunkt blive trukket ved tilmelding, medmindre andet er oplyst.</w:t>
      </w:r>
    </w:p>
    <w:p w14:paraId="3774FAC3" w14:textId="77777777" w:rsidR="0061443C" w:rsidRPr="0061443C" w:rsidRDefault="0061443C" w:rsidP="0061443C">
      <w:pPr>
        <w:rPr>
          <w:b/>
          <w:bCs/>
        </w:rPr>
      </w:pPr>
      <w:r w:rsidRPr="0061443C">
        <w:rPr>
          <w:b/>
          <w:bCs/>
        </w:rPr>
        <w:t>3.2 Gebyrer</w:t>
      </w:r>
    </w:p>
    <w:p w14:paraId="1DC4E14F" w14:textId="77777777" w:rsidR="0061443C" w:rsidRPr="0061443C" w:rsidRDefault="0061443C" w:rsidP="0061443C">
      <w:r w:rsidRPr="0061443C">
        <w:t>Eventuelle betalingsgebyrer vil fremgå tydeligt inden endelig betaling.</w:t>
      </w:r>
    </w:p>
    <w:p w14:paraId="25045EB4" w14:textId="77777777" w:rsidR="0061443C" w:rsidRPr="0061443C" w:rsidRDefault="0061443C" w:rsidP="0061443C">
      <w:pPr>
        <w:rPr>
          <w:b/>
          <w:bCs/>
        </w:rPr>
      </w:pPr>
      <w:r w:rsidRPr="0061443C">
        <w:rPr>
          <w:b/>
          <w:bCs/>
        </w:rPr>
        <w:t>3.3 Manglende betaling</w:t>
      </w:r>
    </w:p>
    <w:p w14:paraId="1E13396F" w14:textId="38D7D75F" w:rsidR="00CF381F" w:rsidRPr="0061443C" w:rsidRDefault="0061443C" w:rsidP="0061443C">
      <w:r w:rsidRPr="0061443C">
        <w:t>Hvis betalingen ikke gennemføres eller afvises, betragtes tilmeldingen ikke som gyldig. Du vil i så fald blive kontaktet for evt. alternativ løsning, men pladsen kan ikke garanteres.</w:t>
      </w:r>
    </w:p>
    <w:p w14:paraId="6FAA89B4" w14:textId="77777777" w:rsidR="00011B69" w:rsidRDefault="00FA2BCA" w:rsidP="0061443C">
      <w:r>
        <w:pict w14:anchorId="0FA6916B">
          <v:rect id="_x0000_i1028" style="width:0;height:1.5pt" o:hralign="center" o:hrstd="t" o:hr="t" fillcolor="#a0a0a0" stroked="f"/>
        </w:pict>
      </w:r>
    </w:p>
    <w:p w14:paraId="388F2726" w14:textId="45AF4302" w:rsidR="0061443C" w:rsidRPr="0061443C" w:rsidRDefault="0061443C" w:rsidP="0061443C">
      <w:r w:rsidRPr="0061443C">
        <w:rPr>
          <w:b/>
          <w:bCs/>
        </w:rPr>
        <w:t>4. Levering / Afvikling af ydelser</w:t>
      </w:r>
    </w:p>
    <w:p w14:paraId="66DDAF4C" w14:textId="77777777" w:rsidR="0061443C" w:rsidRPr="0061443C" w:rsidRDefault="0061443C" w:rsidP="0061443C">
      <w:r w:rsidRPr="0061443C">
        <w:lastRenderedPageBreak/>
        <w:t xml:space="preserve">Da vi sælger ydelser i form af </w:t>
      </w:r>
      <w:proofErr w:type="spellStart"/>
      <w:r w:rsidRPr="0061443C">
        <w:t>retreats</w:t>
      </w:r>
      <w:proofErr w:type="spellEnd"/>
      <w:r w:rsidRPr="0061443C">
        <w:t xml:space="preserve"> og fordybelsesaftener, sker “levering” ved, at den aftalte begivenhed gennemføres på det angivne tidspunkt og sted.</w:t>
      </w:r>
    </w:p>
    <w:p w14:paraId="619AF649" w14:textId="77777777" w:rsidR="0061443C" w:rsidRPr="0061443C" w:rsidRDefault="0061443C" w:rsidP="0061443C">
      <w:pPr>
        <w:rPr>
          <w:b/>
          <w:bCs/>
        </w:rPr>
      </w:pPr>
      <w:r w:rsidRPr="0061443C">
        <w:rPr>
          <w:b/>
          <w:bCs/>
        </w:rPr>
        <w:t>4.1 Sted</w:t>
      </w:r>
    </w:p>
    <w:p w14:paraId="26436BCE" w14:textId="77777777" w:rsidR="0061443C" w:rsidRDefault="0061443C" w:rsidP="0061443C">
      <w:proofErr w:type="spellStart"/>
      <w:r w:rsidRPr="0061443C">
        <w:t>Retreats</w:t>
      </w:r>
      <w:proofErr w:type="spellEnd"/>
      <w:r w:rsidRPr="0061443C">
        <w:t xml:space="preserve"> og fordybelsesaftener afholdes typisk på:</w:t>
      </w:r>
    </w:p>
    <w:p w14:paraId="04D4BE73" w14:textId="016D7AE4" w:rsidR="0061443C" w:rsidRDefault="0061443C" w:rsidP="0061443C">
      <w:pPr>
        <w:pStyle w:val="Listeafsnit"/>
        <w:numPr>
          <w:ilvl w:val="0"/>
          <w:numId w:val="14"/>
        </w:numPr>
      </w:pPr>
      <w:proofErr w:type="spellStart"/>
      <w:r>
        <w:t>Rødegaard</w:t>
      </w:r>
      <w:proofErr w:type="spellEnd"/>
      <w:r>
        <w:t>, Djursland</w:t>
      </w:r>
    </w:p>
    <w:p w14:paraId="65D443C9" w14:textId="4E67F2A7" w:rsidR="0061443C" w:rsidRDefault="0061443C" w:rsidP="0061443C">
      <w:pPr>
        <w:pStyle w:val="Listeafsnit"/>
        <w:numPr>
          <w:ilvl w:val="0"/>
          <w:numId w:val="14"/>
        </w:numPr>
      </w:pPr>
      <w:r>
        <w:t>Signes jordemoder &amp; scanningsklinik, Aarhus</w:t>
      </w:r>
    </w:p>
    <w:p w14:paraId="4AC85273" w14:textId="77777777" w:rsidR="0061443C" w:rsidRDefault="0061443C" w:rsidP="0061443C">
      <w:pPr>
        <w:pStyle w:val="Listeafsnit"/>
        <w:numPr>
          <w:ilvl w:val="0"/>
          <w:numId w:val="14"/>
        </w:numPr>
      </w:pPr>
      <w:r>
        <w:t>Lilleby, Aarhus</w:t>
      </w:r>
    </w:p>
    <w:p w14:paraId="10E73C25" w14:textId="056690A9" w:rsidR="0061443C" w:rsidRPr="0061443C" w:rsidRDefault="0061443C" w:rsidP="0061443C">
      <w:r w:rsidRPr="0061443C">
        <w:t>Adressen samt praktisk information fremsendes forud for afholdelse (fx via e-mail).</w:t>
      </w:r>
    </w:p>
    <w:p w14:paraId="11FB00F4" w14:textId="77777777" w:rsidR="0061443C" w:rsidRPr="0061443C" w:rsidRDefault="0061443C" w:rsidP="0061443C">
      <w:pPr>
        <w:rPr>
          <w:b/>
          <w:bCs/>
        </w:rPr>
      </w:pPr>
      <w:r w:rsidRPr="0061443C">
        <w:rPr>
          <w:b/>
          <w:bCs/>
        </w:rPr>
        <w:t>4.2 Tidspunkt og varighed</w:t>
      </w:r>
    </w:p>
    <w:p w14:paraId="65605C3E" w14:textId="77777777" w:rsidR="0061443C" w:rsidRPr="0061443C" w:rsidRDefault="0061443C" w:rsidP="0061443C">
      <w:pPr>
        <w:numPr>
          <w:ilvl w:val="0"/>
          <w:numId w:val="2"/>
        </w:numPr>
      </w:pPr>
      <w:r w:rsidRPr="0061443C">
        <w:t xml:space="preserve">Fordybelsesaftener: Varighed ca. 3 timer, </w:t>
      </w:r>
      <w:proofErr w:type="gramStart"/>
      <w:r w:rsidRPr="0061443C">
        <w:t>med mindre</w:t>
      </w:r>
      <w:proofErr w:type="gramEnd"/>
      <w:r w:rsidRPr="0061443C">
        <w:t xml:space="preserve"> andet er angivet.</w:t>
      </w:r>
    </w:p>
    <w:p w14:paraId="3CBF9AEE" w14:textId="77777777" w:rsidR="0061443C" w:rsidRPr="0061443C" w:rsidRDefault="0061443C" w:rsidP="0061443C">
      <w:pPr>
        <w:numPr>
          <w:ilvl w:val="0"/>
          <w:numId w:val="2"/>
        </w:numPr>
      </w:pPr>
      <w:proofErr w:type="spellStart"/>
      <w:r w:rsidRPr="0061443C">
        <w:t>Retreats</w:t>
      </w:r>
      <w:proofErr w:type="spellEnd"/>
      <w:r w:rsidRPr="0061443C">
        <w:t xml:space="preserve">: Varighed fremgår af den konkrete beskrivelse (f.eks. </w:t>
      </w:r>
      <w:proofErr w:type="spellStart"/>
      <w:r w:rsidRPr="0061443C">
        <w:t>dagsretreat</w:t>
      </w:r>
      <w:proofErr w:type="spellEnd"/>
      <w:r w:rsidRPr="0061443C">
        <w:t xml:space="preserve">, </w:t>
      </w:r>
      <w:proofErr w:type="spellStart"/>
      <w:r w:rsidRPr="0061443C">
        <w:t>weekendretreat</w:t>
      </w:r>
      <w:proofErr w:type="spellEnd"/>
      <w:r w:rsidRPr="0061443C">
        <w:t xml:space="preserve"> osv.).</w:t>
      </w:r>
    </w:p>
    <w:p w14:paraId="1DA75F39" w14:textId="77777777" w:rsidR="0061443C" w:rsidRPr="0061443C" w:rsidRDefault="0061443C" w:rsidP="0061443C">
      <w:r w:rsidRPr="0061443C">
        <w:t>Du er selv ansvarlig for at møde rettidigt op på den angivne adresse.</w:t>
      </w:r>
    </w:p>
    <w:p w14:paraId="38FCE17A" w14:textId="77777777" w:rsidR="0061443C" w:rsidRPr="0061443C" w:rsidRDefault="0061443C" w:rsidP="0061443C">
      <w:pPr>
        <w:rPr>
          <w:b/>
          <w:bCs/>
        </w:rPr>
      </w:pPr>
      <w:r w:rsidRPr="0061443C">
        <w:rPr>
          <w:b/>
          <w:bCs/>
        </w:rPr>
        <w:t>4.3 Ændringer og aflysning fra vores side</w:t>
      </w:r>
    </w:p>
    <w:p w14:paraId="5862E201" w14:textId="5923CF37" w:rsidR="0061443C" w:rsidRPr="0061443C" w:rsidRDefault="0061443C" w:rsidP="0061443C">
      <w:proofErr w:type="spellStart"/>
      <w:r>
        <w:t>ModerRo</w:t>
      </w:r>
      <w:proofErr w:type="spellEnd"/>
      <w:r>
        <w:t xml:space="preserve"> </w:t>
      </w:r>
      <w:r w:rsidRPr="0061443C">
        <w:t>forbeholder sig ret til at aflyse eller flytte et arrangement i tilfælde af:</w:t>
      </w:r>
    </w:p>
    <w:p w14:paraId="648534A6" w14:textId="77777777" w:rsidR="0061443C" w:rsidRPr="0061443C" w:rsidRDefault="0061443C" w:rsidP="0061443C">
      <w:pPr>
        <w:numPr>
          <w:ilvl w:val="0"/>
          <w:numId w:val="3"/>
        </w:numPr>
      </w:pPr>
      <w:r w:rsidRPr="0061443C">
        <w:t>For få tilmeldte</w:t>
      </w:r>
    </w:p>
    <w:p w14:paraId="6541C0E9" w14:textId="77777777" w:rsidR="0061443C" w:rsidRPr="0061443C" w:rsidRDefault="0061443C" w:rsidP="0061443C">
      <w:pPr>
        <w:numPr>
          <w:ilvl w:val="0"/>
          <w:numId w:val="3"/>
        </w:numPr>
      </w:pPr>
      <w:r w:rsidRPr="0061443C">
        <w:t>Sygdom</w:t>
      </w:r>
    </w:p>
    <w:p w14:paraId="2692871C" w14:textId="77777777" w:rsidR="0061443C" w:rsidRPr="0061443C" w:rsidRDefault="0061443C" w:rsidP="0061443C">
      <w:pPr>
        <w:numPr>
          <w:ilvl w:val="0"/>
          <w:numId w:val="3"/>
        </w:numPr>
      </w:pPr>
      <w:r w:rsidRPr="0061443C">
        <w:t>Force majeure-lignende forhold (fx myndighedspåbud, ekstreme vejrforhold m.m.)</w:t>
      </w:r>
    </w:p>
    <w:p w14:paraId="5E55F631" w14:textId="77777777" w:rsidR="0061443C" w:rsidRPr="0061443C" w:rsidRDefault="0061443C" w:rsidP="0061443C">
      <w:r w:rsidRPr="0061443C">
        <w:t>Ved aflysning tilbydes du som udgangspunkt:</w:t>
      </w:r>
    </w:p>
    <w:p w14:paraId="22D29869" w14:textId="77777777" w:rsidR="0061443C" w:rsidRPr="0061443C" w:rsidRDefault="0061443C" w:rsidP="0061443C">
      <w:pPr>
        <w:numPr>
          <w:ilvl w:val="0"/>
          <w:numId w:val="4"/>
        </w:numPr>
      </w:pPr>
      <w:r w:rsidRPr="0061443C">
        <w:t xml:space="preserve">Fuld tilbagebetaling af det indbetalte beløb </w:t>
      </w:r>
      <w:r w:rsidRPr="0061443C">
        <w:rPr>
          <w:b/>
          <w:bCs/>
        </w:rPr>
        <w:t>eller</w:t>
      </w:r>
    </w:p>
    <w:p w14:paraId="042DA91F" w14:textId="77777777" w:rsidR="0061443C" w:rsidRPr="0061443C" w:rsidRDefault="0061443C" w:rsidP="0061443C">
      <w:pPr>
        <w:numPr>
          <w:ilvl w:val="0"/>
          <w:numId w:val="4"/>
        </w:numPr>
      </w:pPr>
      <w:r w:rsidRPr="0061443C">
        <w:t>Mulighed for ombooking til en anden dato/et andet arrangement</w:t>
      </w:r>
    </w:p>
    <w:p w14:paraId="66BDCDD8" w14:textId="77777777" w:rsidR="0061443C" w:rsidRPr="0061443C" w:rsidRDefault="0061443C" w:rsidP="0061443C">
      <w:r w:rsidRPr="0061443C">
        <w:t>Dette aftales nærmere fra gang til gang.</w:t>
      </w:r>
    </w:p>
    <w:p w14:paraId="1A8ED188" w14:textId="77777777" w:rsidR="0061443C" w:rsidRPr="0061443C" w:rsidRDefault="00FA2BCA" w:rsidP="0061443C">
      <w:r>
        <w:pict w14:anchorId="042562D5">
          <v:rect id="_x0000_i1029" style="width:0;height:1.5pt" o:hralign="center" o:hrstd="t" o:hr="t" fillcolor="#a0a0a0" stroked="f"/>
        </w:pict>
      </w:r>
    </w:p>
    <w:p w14:paraId="7408FDC2" w14:textId="77777777" w:rsidR="0061443C" w:rsidRPr="0061443C" w:rsidRDefault="0061443C" w:rsidP="0061443C">
      <w:pPr>
        <w:rPr>
          <w:b/>
          <w:bCs/>
        </w:rPr>
      </w:pPr>
      <w:r w:rsidRPr="0061443C">
        <w:rPr>
          <w:b/>
          <w:bCs/>
        </w:rPr>
        <w:t>5. Fortrydelsesret</w:t>
      </w:r>
    </w:p>
    <w:p w14:paraId="17FBF3E4" w14:textId="77777777" w:rsidR="0061443C" w:rsidRPr="0061443C" w:rsidRDefault="0061443C" w:rsidP="0061443C">
      <w:r w:rsidRPr="0061443C">
        <w:t xml:space="preserve">Da der er tale om tidsbestemte fritidsydelser, der leveres på en bestemt dato, er køb som udgangspunkt </w:t>
      </w:r>
      <w:r w:rsidRPr="0061443C">
        <w:rPr>
          <w:b/>
          <w:bCs/>
        </w:rPr>
        <w:t>ikke omfattet af den almindelige 14 dages fortrydelsesret</w:t>
      </w:r>
      <w:r w:rsidRPr="0061443C">
        <w:t xml:space="preserve"> for forbrugerkøb (jf. forbrugeraftaleloven).</w:t>
      </w:r>
    </w:p>
    <w:p w14:paraId="37C82169" w14:textId="77777777" w:rsidR="0061443C" w:rsidRPr="0061443C" w:rsidRDefault="0061443C" w:rsidP="0061443C">
      <w:r w:rsidRPr="0061443C">
        <w:t>Vi tilbyder dog følgende fleksibilitet:</w:t>
      </w:r>
    </w:p>
    <w:p w14:paraId="13B679BC" w14:textId="0A776BF8" w:rsidR="0061443C" w:rsidRPr="0061443C" w:rsidRDefault="0061443C" w:rsidP="0061443C">
      <w:pPr>
        <w:numPr>
          <w:ilvl w:val="0"/>
          <w:numId w:val="5"/>
        </w:numPr>
      </w:pPr>
      <w:r w:rsidRPr="0061443C">
        <w:rPr>
          <w:b/>
          <w:bCs/>
        </w:rPr>
        <w:t xml:space="preserve">Afmelding senest </w:t>
      </w:r>
      <w:r>
        <w:rPr>
          <w:b/>
          <w:bCs/>
        </w:rPr>
        <w:t xml:space="preserve">14 dage </w:t>
      </w:r>
      <w:r w:rsidRPr="0061443C">
        <w:rPr>
          <w:b/>
          <w:bCs/>
        </w:rPr>
        <w:t>før afholdelse:</w:t>
      </w:r>
      <w:r w:rsidRPr="0061443C">
        <w:br/>
        <w:t xml:space="preserve">Mulighed for fuld/refunderet betaling </w:t>
      </w:r>
      <w:r w:rsidRPr="0061443C">
        <w:rPr>
          <w:b/>
          <w:bCs/>
        </w:rPr>
        <w:t>eller</w:t>
      </w:r>
      <w:r w:rsidRPr="0061443C">
        <w:t xml:space="preserve"> ombooking til en anden dato, hvor det er muligt.</w:t>
      </w:r>
    </w:p>
    <w:p w14:paraId="5A68EACD" w14:textId="40C0214B" w:rsidR="0061443C" w:rsidRPr="0061443C" w:rsidRDefault="0061443C" w:rsidP="0061443C">
      <w:pPr>
        <w:numPr>
          <w:ilvl w:val="0"/>
          <w:numId w:val="5"/>
        </w:numPr>
      </w:pPr>
      <w:r w:rsidRPr="0061443C">
        <w:rPr>
          <w:b/>
          <w:bCs/>
        </w:rPr>
        <w:t xml:space="preserve">Afmelding senere end </w:t>
      </w:r>
      <w:r>
        <w:rPr>
          <w:b/>
          <w:bCs/>
        </w:rPr>
        <w:t xml:space="preserve">14 dage </w:t>
      </w:r>
      <w:r w:rsidRPr="0061443C">
        <w:rPr>
          <w:b/>
          <w:bCs/>
        </w:rPr>
        <w:t>før afholdelse:</w:t>
      </w:r>
      <w:r w:rsidRPr="0061443C">
        <w:br/>
        <w:t>Beløbet refunderes som udgangspunkt ikke. Du er dog velkommen til at overdrage din plads til en anden person efter aftale med os.</w:t>
      </w:r>
    </w:p>
    <w:p w14:paraId="06049B95" w14:textId="77777777" w:rsidR="0061443C" w:rsidRPr="0061443C" w:rsidRDefault="0061443C" w:rsidP="0061443C">
      <w:r w:rsidRPr="0061443C">
        <w:t>Evt. særlige regler for det enkelte arrangement vil fremgå i beskrivelsen.</w:t>
      </w:r>
    </w:p>
    <w:p w14:paraId="79D16630" w14:textId="77777777" w:rsidR="0061443C" w:rsidRPr="0061443C" w:rsidRDefault="00FA2BCA" w:rsidP="0061443C">
      <w:r>
        <w:lastRenderedPageBreak/>
        <w:pict w14:anchorId="294D3842">
          <v:rect id="_x0000_i1030" style="width:0;height:1.5pt" o:hralign="center" o:hrstd="t" o:hr="t" fillcolor="#a0a0a0" stroked="f"/>
        </w:pict>
      </w:r>
    </w:p>
    <w:p w14:paraId="714A2F14" w14:textId="116F540F" w:rsidR="0061443C" w:rsidRPr="0061443C" w:rsidRDefault="005B5843" w:rsidP="0061443C">
      <w:pPr>
        <w:rPr>
          <w:b/>
          <w:bCs/>
        </w:rPr>
      </w:pPr>
      <w:r>
        <w:rPr>
          <w:b/>
          <w:bCs/>
        </w:rPr>
        <w:t>6</w:t>
      </w:r>
      <w:r w:rsidR="0061443C" w:rsidRPr="0061443C">
        <w:rPr>
          <w:b/>
          <w:bCs/>
        </w:rPr>
        <w:t>. Reklamation</w:t>
      </w:r>
    </w:p>
    <w:p w14:paraId="45FD04FB" w14:textId="77777777" w:rsidR="0061443C" w:rsidRPr="0061443C" w:rsidRDefault="0061443C" w:rsidP="0061443C">
      <w:r w:rsidRPr="0061443C">
        <w:t xml:space="preserve">Der er ikke tale om fysiske produkter, men om ydelser. Hvis du oplever, at ydelsen ikke svarer </w:t>
      </w:r>
      <w:proofErr w:type="gramStart"/>
      <w:r w:rsidRPr="0061443C">
        <w:t>til</w:t>
      </w:r>
      <w:proofErr w:type="gramEnd"/>
      <w:r w:rsidRPr="0061443C">
        <w:t xml:space="preserve"> det aftalte eller beskrevne, vil vi meget gerne høre fra dig hurtigst muligt.</w:t>
      </w:r>
    </w:p>
    <w:p w14:paraId="16B4EE9F" w14:textId="3E0F62B3" w:rsidR="0061443C" w:rsidRPr="0061443C" w:rsidRDefault="0061443C" w:rsidP="0061443C">
      <w:r w:rsidRPr="0061443C">
        <w:t>Reklamation kan ske skriftligt til:</w:t>
      </w:r>
      <w:r w:rsidRPr="0061443C">
        <w:br/>
      </w:r>
      <w:r w:rsidRPr="0061443C">
        <w:rPr>
          <w:b/>
          <w:bCs/>
        </w:rPr>
        <w:t>E-mail:</w:t>
      </w:r>
      <w:r w:rsidRPr="0061443C">
        <w:t xml:space="preserve"> </w:t>
      </w:r>
      <w:r>
        <w:t>emma.sofie.retreat@outlook.dk</w:t>
      </w:r>
    </w:p>
    <w:p w14:paraId="363310A5" w14:textId="77777777" w:rsidR="0061443C" w:rsidRPr="0061443C" w:rsidRDefault="0061443C" w:rsidP="0061443C">
      <w:r w:rsidRPr="0061443C">
        <w:t>Beskriv venligst:</w:t>
      </w:r>
    </w:p>
    <w:p w14:paraId="60125D56" w14:textId="77777777" w:rsidR="0061443C" w:rsidRPr="0061443C" w:rsidRDefault="0061443C" w:rsidP="0061443C">
      <w:pPr>
        <w:numPr>
          <w:ilvl w:val="0"/>
          <w:numId w:val="6"/>
        </w:numPr>
      </w:pPr>
      <w:r w:rsidRPr="0061443C">
        <w:t>Hvilket arrangement det drejer sig om</w:t>
      </w:r>
    </w:p>
    <w:p w14:paraId="3B938C73" w14:textId="77777777" w:rsidR="0061443C" w:rsidRPr="0061443C" w:rsidRDefault="0061443C" w:rsidP="0061443C">
      <w:pPr>
        <w:numPr>
          <w:ilvl w:val="0"/>
          <w:numId w:val="6"/>
        </w:numPr>
      </w:pPr>
      <w:r w:rsidRPr="0061443C">
        <w:t>Hvad din oplevelse var, og hvorfor du mener, ydelsen ikke levede op til det aftalte</w:t>
      </w:r>
    </w:p>
    <w:p w14:paraId="267FFA4F" w14:textId="77777777" w:rsidR="0061443C" w:rsidRDefault="0061443C" w:rsidP="0061443C">
      <w:r w:rsidRPr="0061443C">
        <w:t>Vi vil herefter vurdere din henvendelse konkret og vende tilbage med et svar og evt. løsningsforslag.</w:t>
      </w:r>
    </w:p>
    <w:p w14:paraId="09B55183" w14:textId="77777777" w:rsidR="00063EE7" w:rsidRDefault="00063EE7" w:rsidP="0061443C"/>
    <w:p w14:paraId="0E3EBCCC" w14:textId="6A70DAC1" w:rsidR="00063EE7" w:rsidRDefault="005B5843" w:rsidP="0061443C">
      <w:pPr>
        <w:rPr>
          <w:b/>
          <w:bCs/>
        </w:rPr>
      </w:pPr>
      <w:r>
        <w:rPr>
          <w:b/>
          <w:bCs/>
        </w:rPr>
        <w:t>7.</w:t>
      </w:r>
      <w:r w:rsidR="00063EE7" w:rsidRPr="00063EE7">
        <w:rPr>
          <w:b/>
          <w:bCs/>
        </w:rPr>
        <w:t xml:space="preserve"> Afbudspolitik</w:t>
      </w:r>
      <w:r w:rsidR="00DF1503">
        <w:rPr>
          <w:b/>
          <w:bCs/>
        </w:rPr>
        <w:t xml:space="preserve"> </w:t>
      </w:r>
    </w:p>
    <w:p w14:paraId="0ED56666" w14:textId="333DCA27" w:rsidR="00DF1503" w:rsidRPr="0057744C" w:rsidRDefault="00DF1503" w:rsidP="00DF1503">
      <w:r>
        <w:rPr>
          <w:b/>
          <w:bCs/>
        </w:rPr>
        <w:t xml:space="preserve">7.1. </w:t>
      </w:r>
      <w:r w:rsidRPr="0057744C">
        <w:rPr>
          <w:b/>
          <w:bCs/>
        </w:rPr>
        <w:t xml:space="preserve">Afbudspolitik for </w:t>
      </w:r>
      <w:proofErr w:type="spellStart"/>
      <w:r>
        <w:rPr>
          <w:b/>
          <w:bCs/>
        </w:rPr>
        <w:t>retreats</w:t>
      </w:r>
      <w:proofErr w:type="spellEnd"/>
    </w:p>
    <w:p w14:paraId="2BC5FE78" w14:textId="77777777" w:rsidR="00DF1503" w:rsidRPr="0057744C" w:rsidRDefault="00DF1503" w:rsidP="00DF1503">
      <w:r w:rsidRPr="0057744C">
        <w:t>Ved tilmelding betales et depositum på 500 kr., som ikke refunderes ved afbud</w:t>
      </w:r>
      <w:r>
        <w:t xml:space="preserve">. </w:t>
      </w:r>
      <w:r w:rsidRPr="0057744C">
        <w:t xml:space="preserve">Depositummet dækker en </w:t>
      </w:r>
      <w:r>
        <w:t xml:space="preserve">mindre </w:t>
      </w:r>
      <w:r w:rsidRPr="0057744C">
        <w:t xml:space="preserve">del af de udgifter, vi har i forbindelse med planlægning og forplejning, og er med til at sikre, at </w:t>
      </w:r>
      <w:proofErr w:type="spellStart"/>
      <w:r w:rsidRPr="0057744C">
        <w:t>retreatet</w:t>
      </w:r>
      <w:proofErr w:type="spellEnd"/>
      <w:r w:rsidRPr="0057744C">
        <w:t xml:space="preserve"> kan gennemføres.</w:t>
      </w:r>
    </w:p>
    <w:p w14:paraId="65C009E6" w14:textId="77777777" w:rsidR="00DF1503" w:rsidRPr="0057744C" w:rsidRDefault="00DF1503" w:rsidP="00DF1503">
      <w:r w:rsidRPr="0057744C">
        <w:rPr>
          <w:b/>
          <w:bCs/>
        </w:rPr>
        <w:t>Afbud:</w:t>
      </w:r>
    </w:p>
    <w:p w14:paraId="1348A143" w14:textId="77777777" w:rsidR="00DF1503" w:rsidRPr="0057744C" w:rsidRDefault="00DF1503" w:rsidP="00DF1503">
      <w:pPr>
        <w:numPr>
          <w:ilvl w:val="0"/>
          <w:numId w:val="17"/>
        </w:numPr>
      </w:pPr>
      <w:r w:rsidRPr="0057744C">
        <w:t xml:space="preserve">Ved afbud tidligere end 30 dage før </w:t>
      </w:r>
      <w:proofErr w:type="spellStart"/>
      <w:r w:rsidRPr="0057744C">
        <w:t>retreatets</w:t>
      </w:r>
      <w:proofErr w:type="spellEnd"/>
      <w:r w:rsidRPr="0057744C">
        <w:t xml:space="preserve"> start refunderes det fulde beløb fratrukket depositum.</w:t>
      </w:r>
    </w:p>
    <w:p w14:paraId="645F3F9C" w14:textId="77777777" w:rsidR="00DF1503" w:rsidRPr="0057744C" w:rsidRDefault="00DF1503" w:rsidP="00DF1503">
      <w:pPr>
        <w:numPr>
          <w:ilvl w:val="0"/>
          <w:numId w:val="17"/>
        </w:numPr>
      </w:pPr>
      <w:r w:rsidRPr="0057744C">
        <w:t xml:space="preserve">Ved afbud 30 dage eller senere før </w:t>
      </w:r>
      <w:proofErr w:type="spellStart"/>
      <w:r w:rsidRPr="0057744C">
        <w:t>retreatets</w:t>
      </w:r>
      <w:proofErr w:type="spellEnd"/>
      <w:r w:rsidRPr="0057744C">
        <w:t xml:space="preserve"> start refunderes beløbet ikke.</w:t>
      </w:r>
    </w:p>
    <w:p w14:paraId="35182D52" w14:textId="77777777" w:rsidR="00DF1503" w:rsidRPr="0057744C" w:rsidRDefault="00DF1503" w:rsidP="00DF1503">
      <w:r w:rsidRPr="0057744C">
        <w:t>Du er dog velkommen til at overdrage din plads til en anden efter aftale med os.</w:t>
      </w:r>
    </w:p>
    <w:p w14:paraId="7B8F80F8" w14:textId="77777777" w:rsidR="00DF1503" w:rsidRPr="0057744C" w:rsidRDefault="00DF1503" w:rsidP="00DF1503">
      <w:r w:rsidRPr="0057744C">
        <w:rPr>
          <w:b/>
          <w:bCs/>
        </w:rPr>
        <w:t>Ændringer og aflysning fra arrangør:</w:t>
      </w:r>
      <w:r w:rsidRPr="0057744C">
        <w:br/>
        <w:t xml:space="preserve">Vi forbeholder os retten til at aflyse </w:t>
      </w:r>
      <w:proofErr w:type="spellStart"/>
      <w:r w:rsidRPr="0057744C">
        <w:t>retreatet</w:t>
      </w:r>
      <w:proofErr w:type="spellEnd"/>
      <w:r w:rsidRPr="0057744C">
        <w:t>, hvis det nødvendige deltagerantal ikke opnås, eller ved uforudsete omstændigheder.</w:t>
      </w:r>
    </w:p>
    <w:p w14:paraId="4B53B6A9" w14:textId="77777777" w:rsidR="00DF1503" w:rsidRPr="0057744C" w:rsidRDefault="00DF1503" w:rsidP="00DF1503">
      <w:pPr>
        <w:numPr>
          <w:ilvl w:val="0"/>
          <w:numId w:val="18"/>
        </w:numPr>
      </w:pPr>
      <w:r w:rsidRPr="0057744C">
        <w:t>Ved aflysning refunderes det fulde beløb inkl. depositum.</w:t>
      </w:r>
    </w:p>
    <w:p w14:paraId="659341F1" w14:textId="77777777" w:rsidR="00DF1503" w:rsidRPr="0057744C" w:rsidRDefault="00DF1503" w:rsidP="00DF1503">
      <w:pPr>
        <w:numPr>
          <w:ilvl w:val="0"/>
          <w:numId w:val="18"/>
        </w:numPr>
      </w:pPr>
      <w:r w:rsidRPr="0057744C">
        <w:t>Ved væsentlige ændringer (fx ændring af lokation) vil du blive informeret hurtigst muligt. Hvis ændringen har stor betydning for din deltagelse, tilbyder vi enten delvis refundering eller mulighed for at afmelde dig mod et administrationsgebyr på 500 kr.</w:t>
      </w:r>
    </w:p>
    <w:p w14:paraId="5D559E81" w14:textId="77777777" w:rsidR="00DF1503" w:rsidRPr="0057744C" w:rsidRDefault="00DF1503" w:rsidP="00DF1503">
      <w:r w:rsidRPr="0057744C">
        <w:rPr>
          <w:b/>
          <w:bCs/>
        </w:rPr>
        <w:t>Særlige vilkår for gravide (uge 37–42):</w:t>
      </w:r>
      <w:r w:rsidRPr="0057744C">
        <w:br/>
        <w:t>Ved afbud på grund af fødsel refunderes det fulde beløb fratrukket depositum – uanset tidspunktet for afbuddet.</w:t>
      </w:r>
    </w:p>
    <w:p w14:paraId="38AEA08B" w14:textId="77777777" w:rsidR="00DF1503" w:rsidRPr="0057744C" w:rsidRDefault="00DF1503" w:rsidP="00DF1503">
      <w:r w:rsidRPr="0057744C">
        <w:t>Dette er for at skabe tryghed for dig som højgravid deltager.</w:t>
      </w:r>
    </w:p>
    <w:p w14:paraId="6F0398B0" w14:textId="7C1B5FD0" w:rsidR="00DF1503" w:rsidRPr="00DF1503" w:rsidRDefault="00DF1503" w:rsidP="00DF1503">
      <w:pPr>
        <w:rPr>
          <w:b/>
          <w:bCs/>
        </w:rPr>
      </w:pPr>
      <w:r w:rsidRPr="00DF1503">
        <w:rPr>
          <w:b/>
          <w:bCs/>
        </w:rPr>
        <w:t xml:space="preserve">7.2. Afbudspolitik fordybelsesaftener </w:t>
      </w:r>
      <w:r w:rsidRPr="00DF1503">
        <w:rPr>
          <w:b/>
          <w:bCs/>
        </w:rPr>
        <w:br/>
      </w:r>
      <w:r w:rsidRPr="00DF1503">
        <w:t xml:space="preserve"> Ved køb af fordybelsesaften gælder følgende afbudspolitik:</w:t>
      </w:r>
    </w:p>
    <w:p w14:paraId="780578AB" w14:textId="77777777" w:rsidR="00DF1503" w:rsidRPr="00DF1503" w:rsidRDefault="00DF1503" w:rsidP="00DF1503">
      <w:pPr>
        <w:numPr>
          <w:ilvl w:val="0"/>
          <w:numId w:val="19"/>
        </w:numPr>
      </w:pPr>
      <w:r w:rsidRPr="00DF1503">
        <w:t>Ved afbud tidligere end 14 dage før afholdelse tilbydes fuld refusion.</w:t>
      </w:r>
    </w:p>
    <w:p w14:paraId="04F32525" w14:textId="77777777" w:rsidR="00DF1503" w:rsidRPr="00DF1503" w:rsidRDefault="00DF1503" w:rsidP="00DF1503">
      <w:pPr>
        <w:numPr>
          <w:ilvl w:val="0"/>
          <w:numId w:val="19"/>
        </w:numPr>
      </w:pPr>
      <w:r w:rsidRPr="00DF1503">
        <w:lastRenderedPageBreak/>
        <w:t>Ved afbud senere end 14 dage før afholdelse refunderes beløbet som udgangspunkt ikke. Du er dog velkommen til at overdrage din plads til en anden efter aftale med os.</w:t>
      </w:r>
    </w:p>
    <w:p w14:paraId="7EE4BB01" w14:textId="0CE86D08" w:rsidR="00DF1503" w:rsidRPr="00DF1503" w:rsidRDefault="00DF1503" w:rsidP="00DF1503">
      <w:r w:rsidRPr="00DF1503">
        <w:rPr>
          <w:b/>
          <w:bCs/>
        </w:rPr>
        <w:t>Aflysning:</w:t>
      </w:r>
      <w:r w:rsidRPr="00DF1503">
        <w:rPr>
          <w:b/>
          <w:bCs/>
        </w:rPr>
        <w:br/>
      </w:r>
      <w:r w:rsidRPr="00DF1503">
        <w:t>Vi forbeholder os retten til at aflyse fordybelsesaftenen dagen før afholdelse, hvis det ønskede deltagerantal ikke er nået.</w:t>
      </w:r>
      <w:r w:rsidRPr="00DF1503">
        <w:br/>
        <w:t xml:space="preserve">Ved aflysning refunderes det fulde beløb, eller du kan vælge at </w:t>
      </w:r>
      <w:proofErr w:type="spellStart"/>
      <w:r w:rsidRPr="00DF1503">
        <w:t>ombooke</w:t>
      </w:r>
      <w:proofErr w:type="spellEnd"/>
      <w:r w:rsidRPr="00DF1503">
        <w:t xml:space="preserve"> til en anden fordybelsesaften.</w:t>
      </w:r>
    </w:p>
    <w:p w14:paraId="27E708E8" w14:textId="4BAB7305" w:rsidR="00DF1503" w:rsidRPr="00DF1503" w:rsidRDefault="00DF1503" w:rsidP="00DF1503">
      <w:r w:rsidRPr="00DF1503">
        <w:rPr>
          <w:b/>
          <w:bCs/>
        </w:rPr>
        <w:t>Særlige vilkår for gravide (uge 37–42):</w:t>
      </w:r>
      <w:r w:rsidRPr="00DF1503">
        <w:rPr>
          <w:b/>
          <w:bCs/>
        </w:rPr>
        <w:br/>
      </w:r>
      <w:r w:rsidRPr="00DF1503">
        <w:t xml:space="preserve"> Ved afbud på grund af fødsel refunderes halvdelen af beløbet uanset tidspunktet for afbuddet.</w:t>
      </w:r>
    </w:p>
    <w:p w14:paraId="5E8E295B" w14:textId="0B68599E" w:rsidR="00DF1503" w:rsidRDefault="00DF1503" w:rsidP="0061443C">
      <w:r w:rsidRPr="00DF1503">
        <w:t>Vi håber, at dette kan give ekstra tryghed til dig, som er højgravid, når du tilmelder dig fordybelsesaftenen.</w:t>
      </w:r>
    </w:p>
    <w:p w14:paraId="41A1970F" w14:textId="77777777" w:rsidR="00DF1503" w:rsidRPr="00DF1503" w:rsidRDefault="00DF1503" w:rsidP="0061443C"/>
    <w:p w14:paraId="1132762D" w14:textId="429EB06F" w:rsidR="00063EE7" w:rsidRPr="005B5843" w:rsidRDefault="005B5843" w:rsidP="00063EE7">
      <w:pPr>
        <w:rPr>
          <w:b/>
          <w:bCs/>
        </w:rPr>
      </w:pPr>
      <w:r w:rsidRPr="005B5843">
        <w:rPr>
          <w:b/>
          <w:bCs/>
        </w:rPr>
        <w:t>7.</w:t>
      </w:r>
      <w:r w:rsidR="00DF1503">
        <w:rPr>
          <w:b/>
          <w:bCs/>
        </w:rPr>
        <w:t>3.</w:t>
      </w:r>
      <w:r w:rsidRPr="005B5843">
        <w:rPr>
          <w:b/>
          <w:bCs/>
        </w:rPr>
        <w:t xml:space="preserve"> </w:t>
      </w:r>
      <w:r w:rsidR="00063EE7" w:rsidRPr="005B5843">
        <w:rPr>
          <w:b/>
          <w:bCs/>
        </w:rPr>
        <w:t>Videresalg og særlige hensyn</w:t>
      </w:r>
    </w:p>
    <w:p w14:paraId="57EC593A" w14:textId="77777777" w:rsidR="00063EE7" w:rsidRDefault="00063EE7" w:rsidP="00063EE7">
      <w:r>
        <w:t>Vi vil altid gøre vores bedste for at finde en ny deltager og videresælge din plads ved afbud.</w:t>
      </w:r>
    </w:p>
    <w:p w14:paraId="52DBEC44" w14:textId="2127E319" w:rsidR="00063EE7" w:rsidRPr="0061443C" w:rsidRDefault="00063EE7" w:rsidP="00063EE7">
      <w:r>
        <w:t>Hvis der opstår komplikationer i graviditeten, så skriv direkte til os, så finder vi sammen den bedste løsning.</w:t>
      </w:r>
    </w:p>
    <w:p w14:paraId="16B27D12" w14:textId="77777777" w:rsidR="0061443C" w:rsidRPr="0061443C" w:rsidRDefault="00FA2BCA" w:rsidP="0061443C">
      <w:r>
        <w:pict w14:anchorId="1273FC45">
          <v:rect id="_x0000_i1031" style="width:0;height:1.5pt" o:hralign="center" o:hrstd="t" o:hr="t" fillcolor="#a0a0a0" stroked="f"/>
        </w:pict>
      </w:r>
    </w:p>
    <w:p w14:paraId="5874E33F" w14:textId="3770D4B7" w:rsidR="0061443C" w:rsidRPr="0061443C" w:rsidRDefault="005B5843" w:rsidP="0061443C">
      <w:pPr>
        <w:rPr>
          <w:b/>
          <w:bCs/>
        </w:rPr>
      </w:pPr>
      <w:r>
        <w:rPr>
          <w:b/>
          <w:bCs/>
        </w:rPr>
        <w:t>8</w:t>
      </w:r>
      <w:r w:rsidR="0061443C" w:rsidRPr="0061443C">
        <w:rPr>
          <w:b/>
          <w:bCs/>
        </w:rPr>
        <w:t>. Ansvarsbegrænsning</w:t>
      </w:r>
    </w:p>
    <w:p w14:paraId="173EBB36" w14:textId="77777777" w:rsidR="0061443C" w:rsidRPr="0061443C" w:rsidRDefault="0061443C" w:rsidP="0061443C">
      <w:r w:rsidRPr="0061443C">
        <w:t xml:space="preserve">Deltagelse i </w:t>
      </w:r>
      <w:proofErr w:type="spellStart"/>
      <w:r w:rsidRPr="0061443C">
        <w:t>retreats</w:t>
      </w:r>
      <w:proofErr w:type="spellEnd"/>
      <w:r w:rsidRPr="0061443C">
        <w:t xml:space="preserve"> og fordybelsesaftener sker på eget ansvar.</w:t>
      </w:r>
    </w:p>
    <w:p w14:paraId="5CA0B97E" w14:textId="50E31D4B" w:rsidR="0061443C" w:rsidRPr="0061443C" w:rsidRDefault="0061443C" w:rsidP="0061443C">
      <w:proofErr w:type="spellStart"/>
      <w:r>
        <w:t>ModerRo</w:t>
      </w:r>
      <w:proofErr w:type="spellEnd"/>
      <w:r>
        <w:t xml:space="preserve"> </w:t>
      </w:r>
      <w:r w:rsidRPr="0061443C">
        <w:t>kan ikke holdes ansvarlig for:</w:t>
      </w:r>
    </w:p>
    <w:p w14:paraId="1CF8FD6D" w14:textId="77777777" w:rsidR="0061443C" w:rsidRPr="0061443C" w:rsidRDefault="0061443C" w:rsidP="0061443C">
      <w:pPr>
        <w:numPr>
          <w:ilvl w:val="0"/>
          <w:numId w:val="7"/>
        </w:numPr>
      </w:pPr>
      <w:r w:rsidRPr="0061443C">
        <w:t>Personskade, medmindre det skyldes grov uagtsomhed fra vores side</w:t>
      </w:r>
    </w:p>
    <w:p w14:paraId="171F1298" w14:textId="77777777" w:rsidR="0061443C" w:rsidRPr="0061443C" w:rsidRDefault="0061443C" w:rsidP="0061443C">
      <w:pPr>
        <w:numPr>
          <w:ilvl w:val="0"/>
          <w:numId w:val="7"/>
        </w:numPr>
      </w:pPr>
      <w:r w:rsidRPr="0061443C">
        <w:t>Skader på personlige ejendele</w:t>
      </w:r>
    </w:p>
    <w:p w14:paraId="1E191C73" w14:textId="77777777" w:rsidR="0061443C" w:rsidRPr="0061443C" w:rsidRDefault="0061443C" w:rsidP="0061443C">
      <w:pPr>
        <w:numPr>
          <w:ilvl w:val="0"/>
          <w:numId w:val="7"/>
        </w:numPr>
      </w:pPr>
      <w:r w:rsidRPr="0061443C">
        <w:t>Indirekte tab, driftstab eller lignende</w:t>
      </w:r>
    </w:p>
    <w:p w14:paraId="44652957" w14:textId="6720FE07" w:rsidR="0061443C" w:rsidRPr="0061443C" w:rsidRDefault="0061443C" w:rsidP="0061443C">
      <w:r w:rsidRPr="0061443C">
        <w:t xml:space="preserve">Hvis aktiviteten indeholder fysiske øvelser (yoga, </w:t>
      </w:r>
      <w:proofErr w:type="spellStart"/>
      <w:r>
        <w:t>rebozo</w:t>
      </w:r>
      <w:proofErr w:type="spellEnd"/>
      <w:r>
        <w:t xml:space="preserve">, </w:t>
      </w:r>
      <w:r w:rsidRPr="0061443C">
        <w:t xml:space="preserve">meditation mv.), er det deltagerens eget ansvar at tage hensyn til egen krop og eventuelle helbredsmæssige udfordringer. </w:t>
      </w:r>
    </w:p>
    <w:p w14:paraId="77EFC5F8" w14:textId="77777777" w:rsidR="0061443C" w:rsidRPr="0061443C" w:rsidRDefault="00FA2BCA" w:rsidP="0061443C">
      <w:r>
        <w:pict w14:anchorId="06A190B4">
          <v:rect id="_x0000_i1032" style="width:0;height:1.5pt" o:hralign="center" o:hrstd="t" o:hr="t" fillcolor="#a0a0a0" stroked="f"/>
        </w:pict>
      </w:r>
    </w:p>
    <w:p w14:paraId="448AB35B" w14:textId="734FFC6C" w:rsidR="0061443C" w:rsidRPr="0061443C" w:rsidRDefault="005B5843" w:rsidP="0061443C">
      <w:pPr>
        <w:rPr>
          <w:b/>
          <w:bCs/>
        </w:rPr>
      </w:pPr>
      <w:r>
        <w:rPr>
          <w:b/>
          <w:bCs/>
        </w:rPr>
        <w:t>9</w:t>
      </w:r>
      <w:r w:rsidR="0061443C" w:rsidRPr="0061443C">
        <w:rPr>
          <w:b/>
          <w:bCs/>
        </w:rPr>
        <w:t>. Persondatapolitik (GDPR)</w:t>
      </w:r>
    </w:p>
    <w:p w14:paraId="180F7211" w14:textId="77777777" w:rsidR="0061443C" w:rsidRPr="0061443C" w:rsidRDefault="0061443C" w:rsidP="0061443C">
      <w:r w:rsidRPr="0061443C">
        <w:t xml:space="preserve">Når du tilmelder dig et </w:t>
      </w:r>
      <w:proofErr w:type="spellStart"/>
      <w:r w:rsidRPr="0061443C">
        <w:t>retreat</w:t>
      </w:r>
      <w:proofErr w:type="spellEnd"/>
      <w:r w:rsidRPr="0061443C">
        <w:t xml:space="preserve"> eller en fordybelsesaften, behandler vi personoplysninger om dig, f.eks.:</w:t>
      </w:r>
    </w:p>
    <w:p w14:paraId="2397BF02" w14:textId="77777777" w:rsidR="0061443C" w:rsidRPr="0061443C" w:rsidRDefault="0061443C" w:rsidP="0061443C">
      <w:pPr>
        <w:numPr>
          <w:ilvl w:val="0"/>
          <w:numId w:val="8"/>
        </w:numPr>
      </w:pPr>
      <w:r w:rsidRPr="0061443C">
        <w:t>Navn</w:t>
      </w:r>
    </w:p>
    <w:p w14:paraId="0F87787C" w14:textId="77777777" w:rsidR="0061443C" w:rsidRPr="0061443C" w:rsidRDefault="0061443C" w:rsidP="0061443C">
      <w:pPr>
        <w:numPr>
          <w:ilvl w:val="0"/>
          <w:numId w:val="8"/>
        </w:numPr>
      </w:pPr>
      <w:r w:rsidRPr="0061443C">
        <w:t>Kontaktoplysninger (telefonnummer, e-mail)</w:t>
      </w:r>
    </w:p>
    <w:p w14:paraId="5B25EED5" w14:textId="77777777" w:rsidR="0061443C" w:rsidRPr="0061443C" w:rsidRDefault="0061443C" w:rsidP="0061443C">
      <w:pPr>
        <w:numPr>
          <w:ilvl w:val="0"/>
          <w:numId w:val="8"/>
        </w:numPr>
      </w:pPr>
      <w:r w:rsidRPr="0061443C">
        <w:t>Betalingsoplysninger (via betalingsudbyder)</w:t>
      </w:r>
    </w:p>
    <w:p w14:paraId="59484DA6" w14:textId="654E00A3" w:rsidR="0061443C" w:rsidRPr="0061443C" w:rsidRDefault="005B5843" w:rsidP="0061443C">
      <w:pPr>
        <w:rPr>
          <w:b/>
          <w:bCs/>
        </w:rPr>
      </w:pPr>
      <w:r>
        <w:rPr>
          <w:b/>
          <w:bCs/>
        </w:rPr>
        <w:t>9</w:t>
      </w:r>
      <w:r w:rsidR="0061443C" w:rsidRPr="0061443C">
        <w:rPr>
          <w:b/>
          <w:bCs/>
        </w:rPr>
        <w:t>.1 Formål med behandling</w:t>
      </w:r>
    </w:p>
    <w:p w14:paraId="45D7C534" w14:textId="77777777" w:rsidR="0061443C" w:rsidRPr="0061443C" w:rsidRDefault="0061443C" w:rsidP="0061443C">
      <w:r w:rsidRPr="0061443C">
        <w:t>Vi bruger dine oplysninger til:</w:t>
      </w:r>
    </w:p>
    <w:p w14:paraId="01B524F3" w14:textId="77777777" w:rsidR="0061443C" w:rsidRPr="0061443C" w:rsidRDefault="0061443C" w:rsidP="0061443C">
      <w:pPr>
        <w:numPr>
          <w:ilvl w:val="0"/>
          <w:numId w:val="9"/>
        </w:numPr>
      </w:pPr>
      <w:r w:rsidRPr="0061443C">
        <w:t>At administrere din tilmelding</w:t>
      </w:r>
    </w:p>
    <w:p w14:paraId="1D573594" w14:textId="77777777" w:rsidR="0061443C" w:rsidRPr="0061443C" w:rsidRDefault="0061443C" w:rsidP="0061443C">
      <w:pPr>
        <w:numPr>
          <w:ilvl w:val="0"/>
          <w:numId w:val="9"/>
        </w:numPr>
      </w:pPr>
      <w:r w:rsidRPr="0061443C">
        <w:lastRenderedPageBreak/>
        <w:t>At kommunikere praktisk information før og efter arrangementet</w:t>
      </w:r>
    </w:p>
    <w:p w14:paraId="35AF2431" w14:textId="77777777" w:rsidR="0061443C" w:rsidRPr="0061443C" w:rsidRDefault="0061443C" w:rsidP="0061443C">
      <w:pPr>
        <w:numPr>
          <w:ilvl w:val="0"/>
          <w:numId w:val="9"/>
        </w:numPr>
      </w:pPr>
      <w:r w:rsidRPr="0061443C">
        <w:t>At gennemføre betaling</w:t>
      </w:r>
    </w:p>
    <w:p w14:paraId="1B0C49D7" w14:textId="77777777" w:rsidR="0061443C" w:rsidRPr="0061443C" w:rsidRDefault="0061443C" w:rsidP="0061443C">
      <w:pPr>
        <w:numPr>
          <w:ilvl w:val="0"/>
          <w:numId w:val="9"/>
        </w:numPr>
      </w:pPr>
      <w:r w:rsidRPr="0061443C">
        <w:t>Evt. udsendelse af nyheder og tilbud, hvis du har givet samtykke</w:t>
      </w:r>
    </w:p>
    <w:p w14:paraId="41796F02" w14:textId="255B1C78" w:rsidR="0061443C" w:rsidRPr="0061443C" w:rsidRDefault="005B5843" w:rsidP="0061443C">
      <w:pPr>
        <w:rPr>
          <w:b/>
          <w:bCs/>
        </w:rPr>
      </w:pPr>
      <w:r>
        <w:rPr>
          <w:b/>
          <w:bCs/>
        </w:rPr>
        <w:t>9</w:t>
      </w:r>
      <w:r w:rsidR="0061443C" w:rsidRPr="0061443C">
        <w:rPr>
          <w:b/>
          <w:bCs/>
        </w:rPr>
        <w:t>.2 Opbevaring</w:t>
      </w:r>
    </w:p>
    <w:p w14:paraId="6AA47884" w14:textId="77777777" w:rsidR="0061443C" w:rsidRPr="0061443C" w:rsidRDefault="0061443C" w:rsidP="0061443C">
      <w:r w:rsidRPr="0061443C">
        <w:t>Dine oplysninger opbevares sikkert og kun så længe, det er nødvendigt for:</w:t>
      </w:r>
    </w:p>
    <w:p w14:paraId="42B04329" w14:textId="77777777" w:rsidR="0061443C" w:rsidRPr="0061443C" w:rsidRDefault="0061443C" w:rsidP="0061443C">
      <w:pPr>
        <w:numPr>
          <w:ilvl w:val="0"/>
          <w:numId w:val="10"/>
        </w:numPr>
      </w:pPr>
      <w:r w:rsidRPr="0061443C">
        <w:t>At opfylde formålet</w:t>
      </w:r>
    </w:p>
    <w:p w14:paraId="7F0D4240" w14:textId="77777777" w:rsidR="0061443C" w:rsidRPr="0061443C" w:rsidRDefault="0061443C" w:rsidP="0061443C">
      <w:pPr>
        <w:numPr>
          <w:ilvl w:val="0"/>
          <w:numId w:val="10"/>
        </w:numPr>
      </w:pPr>
      <w:r w:rsidRPr="0061443C">
        <w:t>At overholde bogførings- og lovkrav</w:t>
      </w:r>
    </w:p>
    <w:p w14:paraId="3AB38098" w14:textId="01B43893" w:rsidR="0061443C" w:rsidRPr="0061443C" w:rsidRDefault="005B5843" w:rsidP="0061443C">
      <w:pPr>
        <w:rPr>
          <w:b/>
          <w:bCs/>
        </w:rPr>
      </w:pPr>
      <w:r>
        <w:rPr>
          <w:b/>
          <w:bCs/>
        </w:rPr>
        <w:t>9</w:t>
      </w:r>
      <w:r w:rsidR="0061443C" w:rsidRPr="0061443C">
        <w:rPr>
          <w:b/>
          <w:bCs/>
        </w:rPr>
        <w:t>.3 Tredjeparter</w:t>
      </w:r>
    </w:p>
    <w:p w14:paraId="13591E10" w14:textId="77777777" w:rsidR="0061443C" w:rsidRPr="0061443C" w:rsidRDefault="0061443C" w:rsidP="0061443C">
      <w:r w:rsidRPr="0061443C">
        <w:t>Vi kan dele nødvendige oplysninger med:</w:t>
      </w:r>
    </w:p>
    <w:p w14:paraId="5CE3134B" w14:textId="77777777" w:rsidR="0061443C" w:rsidRPr="0061443C" w:rsidRDefault="0061443C" w:rsidP="0061443C">
      <w:pPr>
        <w:numPr>
          <w:ilvl w:val="0"/>
          <w:numId w:val="11"/>
        </w:numPr>
      </w:pPr>
      <w:r w:rsidRPr="0061443C">
        <w:t>Betalingsleverandører</w:t>
      </w:r>
    </w:p>
    <w:p w14:paraId="0E680907" w14:textId="77777777" w:rsidR="0061443C" w:rsidRPr="0061443C" w:rsidRDefault="0061443C" w:rsidP="0061443C">
      <w:pPr>
        <w:numPr>
          <w:ilvl w:val="0"/>
          <w:numId w:val="11"/>
        </w:numPr>
      </w:pPr>
      <w:r w:rsidRPr="0061443C">
        <w:t>Eventuelle samarbejdspartnere (fx lokaler, medarrangører), i det omfang det er nødvendigt for gennemførelse af arrangementet.</w:t>
      </w:r>
    </w:p>
    <w:p w14:paraId="482F10C8" w14:textId="77777777" w:rsidR="0061443C" w:rsidRPr="0061443C" w:rsidRDefault="0061443C" w:rsidP="0061443C">
      <w:r w:rsidRPr="0061443C">
        <w:t>Vi sælger ikke dine oplysninger til tredjepart.</w:t>
      </w:r>
    </w:p>
    <w:p w14:paraId="50A3AE2F" w14:textId="49711CB9" w:rsidR="0061443C" w:rsidRPr="0061443C" w:rsidRDefault="005B5843" w:rsidP="0061443C">
      <w:pPr>
        <w:rPr>
          <w:b/>
          <w:bCs/>
        </w:rPr>
      </w:pPr>
      <w:r>
        <w:rPr>
          <w:b/>
          <w:bCs/>
        </w:rPr>
        <w:t>9</w:t>
      </w:r>
      <w:r w:rsidR="0061443C" w:rsidRPr="0061443C">
        <w:rPr>
          <w:b/>
          <w:bCs/>
        </w:rPr>
        <w:t>.4 Dine rettigheder</w:t>
      </w:r>
    </w:p>
    <w:p w14:paraId="325E1FA3" w14:textId="77777777" w:rsidR="0061443C" w:rsidRPr="0061443C" w:rsidRDefault="0061443C" w:rsidP="0061443C">
      <w:r w:rsidRPr="0061443C">
        <w:t>Du har ret til:</w:t>
      </w:r>
    </w:p>
    <w:p w14:paraId="5FF06C88" w14:textId="77777777" w:rsidR="0061443C" w:rsidRPr="0061443C" w:rsidRDefault="0061443C" w:rsidP="0061443C">
      <w:pPr>
        <w:numPr>
          <w:ilvl w:val="0"/>
          <w:numId w:val="12"/>
        </w:numPr>
      </w:pPr>
      <w:r w:rsidRPr="0061443C">
        <w:t>Indsigt i, hvilke oplysninger vi har om dig</w:t>
      </w:r>
    </w:p>
    <w:p w14:paraId="25807FB7" w14:textId="77777777" w:rsidR="0061443C" w:rsidRPr="0061443C" w:rsidRDefault="0061443C" w:rsidP="0061443C">
      <w:pPr>
        <w:numPr>
          <w:ilvl w:val="0"/>
          <w:numId w:val="12"/>
        </w:numPr>
      </w:pPr>
      <w:r w:rsidRPr="0061443C">
        <w:t>At få rettet urigtige oplysninger</w:t>
      </w:r>
    </w:p>
    <w:p w14:paraId="4DB04EF2" w14:textId="77777777" w:rsidR="0061443C" w:rsidRPr="0061443C" w:rsidRDefault="0061443C" w:rsidP="0061443C">
      <w:pPr>
        <w:numPr>
          <w:ilvl w:val="0"/>
          <w:numId w:val="12"/>
        </w:numPr>
      </w:pPr>
      <w:r w:rsidRPr="0061443C">
        <w:t>I visse tilfælde at få dine oplysninger slettet</w:t>
      </w:r>
    </w:p>
    <w:p w14:paraId="7FD16DFB" w14:textId="77777777" w:rsidR="0061443C" w:rsidRPr="0061443C" w:rsidRDefault="0061443C" w:rsidP="0061443C">
      <w:pPr>
        <w:numPr>
          <w:ilvl w:val="0"/>
          <w:numId w:val="12"/>
        </w:numPr>
      </w:pPr>
      <w:r w:rsidRPr="0061443C">
        <w:t>At trække et evt. samtykke til nyhedsbreve tilbage</w:t>
      </w:r>
    </w:p>
    <w:p w14:paraId="20752EBF" w14:textId="0BF99695" w:rsidR="0061443C" w:rsidRPr="0061443C" w:rsidRDefault="0061443C" w:rsidP="0061443C">
      <w:r w:rsidRPr="0061443C">
        <w:t>Henvendelse om persondata kan rettes til:</w:t>
      </w:r>
      <w:r w:rsidRPr="0061443C">
        <w:br/>
      </w:r>
      <w:r w:rsidRPr="0061443C">
        <w:rPr>
          <w:b/>
          <w:bCs/>
        </w:rPr>
        <w:t>E-mail:</w:t>
      </w:r>
      <w:r w:rsidRPr="0061443C">
        <w:t xml:space="preserve"> </w:t>
      </w:r>
      <w:r>
        <w:t>emma.sofie.retreat@outlook.dk</w:t>
      </w:r>
    </w:p>
    <w:p w14:paraId="4A8F12E7" w14:textId="77777777" w:rsidR="0061443C" w:rsidRPr="0061443C" w:rsidRDefault="00FA2BCA" w:rsidP="0061443C">
      <w:r>
        <w:pict w14:anchorId="7F38EE40">
          <v:rect id="_x0000_i1033" style="width:0;height:1.5pt" o:hralign="center" o:hrstd="t" o:hr="t" fillcolor="#a0a0a0" stroked="f"/>
        </w:pict>
      </w:r>
    </w:p>
    <w:p w14:paraId="6DD506A0" w14:textId="71F21325" w:rsidR="0061443C" w:rsidRPr="0061443C" w:rsidRDefault="005B5843" w:rsidP="0061443C">
      <w:pPr>
        <w:rPr>
          <w:b/>
          <w:bCs/>
        </w:rPr>
      </w:pPr>
      <w:r>
        <w:rPr>
          <w:b/>
          <w:bCs/>
        </w:rPr>
        <w:t>10</w:t>
      </w:r>
      <w:r w:rsidR="0061443C" w:rsidRPr="0061443C">
        <w:rPr>
          <w:b/>
          <w:bCs/>
        </w:rPr>
        <w:t>. Klageadgang</w:t>
      </w:r>
    </w:p>
    <w:p w14:paraId="206C18BF" w14:textId="77777777" w:rsidR="0061443C" w:rsidRPr="0061443C" w:rsidRDefault="0061443C" w:rsidP="0061443C">
      <w:r w:rsidRPr="0061443C">
        <w:t>Hvis du ønsker at klage over et køb eller forløb, bedes du først kontakte os direkte på:</w:t>
      </w:r>
    </w:p>
    <w:p w14:paraId="6DFE0B29" w14:textId="2DE4E7BF" w:rsidR="0061443C" w:rsidRPr="0061443C" w:rsidRDefault="0061443C" w:rsidP="0061443C">
      <w:r w:rsidRPr="0061443C">
        <w:rPr>
          <w:b/>
          <w:bCs/>
        </w:rPr>
        <w:t>E-mail:</w:t>
      </w:r>
      <w:r w:rsidRPr="0061443C">
        <w:t xml:space="preserve"> </w:t>
      </w:r>
      <w:r>
        <w:t>emma.sofie.retreat@outlook.dk</w:t>
      </w:r>
      <w:r w:rsidRPr="0061443C">
        <w:br/>
      </w:r>
      <w:r w:rsidRPr="0061443C">
        <w:rPr>
          <w:b/>
          <w:bCs/>
        </w:rPr>
        <w:t>Telefon:</w:t>
      </w:r>
      <w:r w:rsidRPr="0061443C">
        <w:t xml:space="preserve"> </w:t>
      </w:r>
      <w:r>
        <w:t>+45 29 86 42 25 og +45 61 11 32 66</w:t>
      </w:r>
    </w:p>
    <w:p w14:paraId="45FF1171" w14:textId="77777777" w:rsidR="0061443C" w:rsidRPr="0061443C" w:rsidRDefault="0061443C" w:rsidP="0061443C">
      <w:r w:rsidRPr="0061443C">
        <w:t>Hvis det ikke lykkes at finde en løsning, har du følgende muligheder:</w:t>
      </w:r>
    </w:p>
    <w:p w14:paraId="654CE51B" w14:textId="77777777" w:rsidR="0061443C" w:rsidRPr="0061443C" w:rsidRDefault="0061443C" w:rsidP="0061443C">
      <w:pPr>
        <w:numPr>
          <w:ilvl w:val="0"/>
          <w:numId w:val="13"/>
        </w:numPr>
      </w:pPr>
      <w:r w:rsidRPr="0061443C">
        <w:t xml:space="preserve">Du kan indgive klage til </w:t>
      </w:r>
      <w:r w:rsidRPr="0061443C">
        <w:rPr>
          <w:b/>
          <w:bCs/>
        </w:rPr>
        <w:t>Center for Klageløsning</w:t>
      </w:r>
      <w:r w:rsidRPr="0061443C">
        <w:t xml:space="preserve"> via Nævnenes Hus.</w:t>
      </w:r>
    </w:p>
    <w:p w14:paraId="3128A4C2" w14:textId="1B26FB52" w:rsidR="00E91BB0" w:rsidRPr="0061443C" w:rsidRDefault="0061443C" w:rsidP="00E91BB0">
      <w:pPr>
        <w:numPr>
          <w:ilvl w:val="0"/>
          <w:numId w:val="13"/>
        </w:numPr>
      </w:pPr>
      <w:r w:rsidRPr="0061443C">
        <w:t xml:space="preserve">Du kan også benytte </w:t>
      </w:r>
      <w:r w:rsidRPr="0061443C">
        <w:rPr>
          <w:b/>
          <w:bCs/>
        </w:rPr>
        <w:t>EU-Kommissionens online klageportal</w:t>
      </w:r>
      <w:r w:rsidRPr="0061443C">
        <w:t>, hvis du er forbruger bosat i et andet EU-land.</w:t>
      </w:r>
    </w:p>
    <w:p w14:paraId="1C4A4962" w14:textId="77777777" w:rsidR="0061443C" w:rsidRPr="0061443C" w:rsidRDefault="00FA2BCA" w:rsidP="0061443C">
      <w:r>
        <w:pict w14:anchorId="46191B8A">
          <v:rect id="_x0000_i1034" style="width:0;height:1.5pt" o:hralign="center" o:bullet="t" o:hrstd="t" o:hr="t" fillcolor="#a0a0a0" stroked="f"/>
        </w:pict>
      </w:r>
    </w:p>
    <w:p w14:paraId="68EDFBA2" w14:textId="09B0C2E7" w:rsidR="0061443C" w:rsidRPr="0061443C" w:rsidRDefault="0061443C" w:rsidP="0061443C">
      <w:pPr>
        <w:rPr>
          <w:b/>
          <w:bCs/>
        </w:rPr>
      </w:pPr>
      <w:r w:rsidRPr="0061443C">
        <w:rPr>
          <w:b/>
          <w:bCs/>
        </w:rPr>
        <w:t>1</w:t>
      </w:r>
      <w:r w:rsidR="005B5843">
        <w:rPr>
          <w:b/>
          <w:bCs/>
        </w:rPr>
        <w:t>1</w:t>
      </w:r>
      <w:r w:rsidRPr="0061443C">
        <w:rPr>
          <w:b/>
          <w:bCs/>
        </w:rPr>
        <w:t>. Ændring af handelsbetingelser</w:t>
      </w:r>
    </w:p>
    <w:p w14:paraId="0CDB5730" w14:textId="554793E3" w:rsidR="0061443C" w:rsidRPr="0061443C" w:rsidRDefault="0061443C" w:rsidP="0061443C">
      <w:proofErr w:type="spellStart"/>
      <w:r>
        <w:lastRenderedPageBreak/>
        <w:t>ModerRo</w:t>
      </w:r>
      <w:proofErr w:type="spellEnd"/>
      <w:r>
        <w:t xml:space="preserve"> I/S </w:t>
      </w:r>
      <w:r w:rsidRPr="0061443C">
        <w:t>forbeholder sig retten til at opdatere og ændre disse handelsbetingelser. De til enhver tid gældende betingelser vil være tilgængelige på vores hjemmeside.</w:t>
      </w:r>
    </w:p>
    <w:p w14:paraId="04ED96E2" w14:textId="77777777" w:rsidR="00F02D33" w:rsidRDefault="00F02D33"/>
    <w:sectPr w:rsidR="00F02D33" w:rsidSect="0022194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1F7824"/>
    <w:multiLevelType w:val="multilevel"/>
    <w:tmpl w:val="AF3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2C04"/>
    <w:multiLevelType w:val="hybridMultilevel"/>
    <w:tmpl w:val="A2648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E83BC6"/>
    <w:multiLevelType w:val="hybridMultilevel"/>
    <w:tmpl w:val="AA7A9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0F64EE"/>
    <w:multiLevelType w:val="multilevel"/>
    <w:tmpl w:val="960C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5340"/>
    <w:multiLevelType w:val="multilevel"/>
    <w:tmpl w:val="267E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8457B"/>
    <w:multiLevelType w:val="multilevel"/>
    <w:tmpl w:val="948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E461D"/>
    <w:multiLevelType w:val="multilevel"/>
    <w:tmpl w:val="0C8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57DBF"/>
    <w:multiLevelType w:val="multilevel"/>
    <w:tmpl w:val="AAA4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30AEF"/>
    <w:multiLevelType w:val="hybridMultilevel"/>
    <w:tmpl w:val="240A1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F82494"/>
    <w:multiLevelType w:val="multilevel"/>
    <w:tmpl w:val="D03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27B32"/>
    <w:multiLevelType w:val="multilevel"/>
    <w:tmpl w:val="2680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87636"/>
    <w:multiLevelType w:val="multilevel"/>
    <w:tmpl w:val="9422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210F0"/>
    <w:multiLevelType w:val="multilevel"/>
    <w:tmpl w:val="D7D2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B3EE7"/>
    <w:multiLevelType w:val="multilevel"/>
    <w:tmpl w:val="D84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46535"/>
    <w:multiLevelType w:val="multilevel"/>
    <w:tmpl w:val="C6D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92EA1"/>
    <w:multiLevelType w:val="multilevel"/>
    <w:tmpl w:val="2AA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207BB"/>
    <w:multiLevelType w:val="multilevel"/>
    <w:tmpl w:val="9084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F6861"/>
    <w:multiLevelType w:val="multilevel"/>
    <w:tmpl w:val="4A8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862FD"/>
    <w:multiLevelType w:val="multilevel"/>
    <w:tmpl w:val="8CB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82510">
    <w:abstractNumId w:val="4"/>
  </w:num>
  <w:num w:numId="2" w16cid:durableId="1611812683">
    <w:abstractNumId w:val="13"/>
  </w:num>
  <w:num w:numId="3" w16cid:durableId="1075054151">
    <w:abstractNumId w:val="3"/>
  </w:num>
  <w:num w:numId="4" w16cid:durableId="800003234">
    <w:abstractNumId w:val="15"/>
  </w:num>
  <w:num w:numId="5" w16cid:durableId="331180135">
    <w:abstractNumId w:val="5"/>
  </w:num>
  <w:num w:numId="6" w16cid:durableId="1009061599">
    <w:abstractNumId w:val="16"/>
  </w:num>
  <w:num w:numId="7" w16cid:durableId="1726220067">
    <w:abstractNumId w:val="7"/>
  </w:num>
  <w:num w:numId="8" w16cid:durableId="1415126976">
    <w:abstractNumId w:val="18"/>
  </w:num>
  <w:num w:numId="9" w16cid:durableId="644167719">
    <w:abstractNumId w:val="6"/>
  </w:num>
  <w:num w:numId="10" w16cid:durableId="812256079">
    <w:abstractNumId w:val="14"/>
  </w:num>
  <w:num w:numId="11" w16cid:durableId="621152394">
    <w:abstractNumId w:val="0"/>
  </w:num>
  <w:num w:numId="12" w16cid:durableId="216162580">
    <w:abstractNumId w:val="9"/>
  </w:num>
  <w:num w:numId="13" w16cid:durableId="1970089483">
    <w:abstractNumId w:val="17"/>
  </w:num>
  <w:num w:numId="14" w16cid:durableId="1931889372">
    <w:abstractNumId w:val="2"/>
  </w:num>
  <w:num w:numId="15" w16cid:durableId="1098409510">
    <w:abstractNumId w:val="1"/>
  </w:num>
  <w:num w:numId="16" w16cid:durableId="671946">
    <w:abstractNumId w:val="8"/>
  </w:num>
  <w:num w:numId="17" w16cid:durableId="740295004">
    <w:abstractNumId w:val="12"/>
  </w:num>
  <w:num w:numId="18" w16cid:durableId="124856905">
    <w:abstractNumId w:val="10"/>
  </w:num>
  <w:num w:numId="19" w16cid:durableId="202350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1443C"/>
    <w:rsid w:val="00011B69"/>
    <w:rsid w:val="00063EE7"/>
    <w:rsid w:val="0022194F"/>
    <w:rsid w:val="00276171"/>
    <w:rsid w:val="005B5843"/>
    <w:rsid w:val="0061443C"/>
    <w:rsid w:val="00AA549A"/>
    <w:rsid w:val="00CF381F"/>
    <w:rsid w:val="00DF1503"/>
    <w:rsid w:val="00E83BCE"/>
    <w:rsid w:val="00E91BB0"/>
    <w:rsid w:val="00F02D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70CB"/>
  <w15:chartTrackingRefBased/>
  <w15:docId w15:val="{6B5F77F2-BB80-448F-80D3-999D60F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14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1443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1443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1443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144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4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4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4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43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1443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1443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1443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1443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144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4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4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43C"/>
    <w:rPr>
      <w:rFonts w:eastAsiaTheme="majorEastAsia" w:cstheme="majorBidi"/>
      <w:color w:val="272727" w:themeColor="text1" w:themeTint="D8"/>
    </w:rPr>
  </w:style>
  <w:style w:type="paragraph" w:styleId="Titel">
    <w:name w:val="Title"/>
    <w:basedOn w:val="Normal"/>
    <w:next w:val="Normal"/>
    <w:link w:val="TitelTegn"/>
    <w:uiPriority w:val="10"/>
    <w:qFormat/>
    <w:rsid w:val="0061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4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4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4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4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43C"/>
    <w:rPr>
      <w:i/>
      <w:iCs/>
      <w:color w:val="404040" w:themeColor="text1" w:themeTint="BF"/>
    </w:rPr>
  </w:style>
  <w:style w:type="paragraph" w:styleId="Listeafsnit">
    <w:name w:val="List Paragraph"/>
    <w:basedOn w:val="Normal"/>
    <w:uiPriority w:val="34"/>
    <w:qFormat/>
    <w:rsid w:val="0061443C"/>
    <w:pPr>
      <w:ind w:left="720"/>
      <w:contextualSpacing/>
    </w:pPr>
  </w:style>
  <w:style w:type="character" w:styleId="Kraftigfremhvning">
    <w:name w:val="Intense Emphasis"/>
    <w:basedOn w:val="Standardskrifttypeiafsnit"/>
    <w:uiPriority w:val="21"/>
    <w:qFormat/>
    <w:rsid w:val="0061443C"/>
    <w:rPr>
      <w:i/>
      <w:iCs/>
      <w:color w:val="2F5496" w:themeColor="accent1" w:themeShade="BF"/>
    </w:rPr>
  </w:style>
  <w:style w:type="paragraph" w:styleId="Strktcitat">
    <w:name w:val="Intense Quote"/>
    <w:basedOn w:val="Normal"/>
    <w:next w:val="Normal"/>
    <w:link w:val="StrktcitatTegn"/>
    <w:uiPriority w:val="30"/>
    <w:qFormat/>
    <w:rsid w:val="0061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1443C"/>
    <w:rPr>
      <w:i/>
      <w:iCs/>
      <w:color w:val="2F5496" w:themeColor="accent1" w:themeShade="BF"/>
    </w:rPr>
  </w:style>
  <w:style w:type="character" w:styleId="Kraftighenvisning">
    <w:name w:val="Intense Reference"/>
    <w:basedOn w:val="Standardskrifttypeiafsnit"/>
    <w:uiPriority w:val="32"/>
    <w:qFormat/>
    <w:rsid w:val="00614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1143</Words>
  <Characters>6975</Characters>
  <Application>Microsoft Office Word</Application>
  <DocSecurity>0</DocSecurity>
  <Lines>58</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Zinck Jacobsen</dc:creator>
  <cp:keywords/>
  <dc:description/>
  <cp:lastModifiedBy>Sofie Zinck Jacobsen</cp:lastModifiedBy>
  <cp:revision>2</cp:revision>
  <dcterms:created xsi:type="dcterms:W3CDTF">2026-04-16T20:30:00Z</dcterms:created>
  <dcterms:modified xsi:type="dcterms:W3CDTF">2026-04-16T20:30:00Z</dcterms:modified>
</cp:coreProperties>
</file>